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5878D2">
        <w:rPr>
          <w:rFonts w:ascii="Comic Sans MS" w:hAnsi="Comic Sans MS"/>
          <w:b/>
        </w:rPr>
        <w:t xml:space="preserve"> Spelling Revision</w:t>
      </w:r>
      <w:r w:rsidR="00663854">
        <w:rPr>
          <w:rFonts w:ascii="Comic Sans MS" w:hAnsi="Comic Sans MS"/>
          <w:b/>
        </w:rPr>
        <w:t xml:space="preserve"> </w:t>
      </w:r>
      <w:r w:rsidR="001147BF">
        <w:rPr>
          <w:rFonts w:ascii="Comic Sans MS" w:hAnsi="Comic Sans MS"/>
          <w:b/>
        </w:rPr>
        <w:t xml:space="preserve">   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3F14B5">
        <w:rPr>
          <w:rFonts w:ascii="Comic Sans MS" w:hAnsi="Comic Sans MS"/>
          <w:b/>
        </w:rPr>
        <w:t>Tuesday</w:t>
      </w:r>
      <w:bookmarkStart w:id="0" w:name="_GoBack"/>
      <w:bookmarkEnd w:id="0"/>
      <w:r w:rsidR="003F14B5">
        <w:rPr>
          <w:rFonts w:ascii="Comic Sans MS" w:hAnsi="Comic Sans MS"/>
          <w:b/>
        </w:rPr>
        <w:t xml:space="preserve"> 7</w:t>
      </w:r>
      <w:r w:rsidR="006853F6">
        <w:rPr>
          <w:rFonts w:ascii="Comic Sans MS" w:hAnsi="Comic Sans MS"/>
          <w:b/>
        </w:rPr>
        <w:t>.</w:t>
      </w:r>
      <w:r w:rsidR="001147BF">
        <w:rPr>
          <w:rFonts w:ascii="Comic Sans MS" w:hAnsi="Comic Sans MS"/>
          <w:b/>
        </w:rPr>
        <w:t>7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510"/>
        <w:gridCol w:w="2314"/>
        <w:gridCol w:w="2440"/>
        <w:gridCol w:w="1147"/>
        <w:gridCol w:w="2697"/>
        <w:gridCol w:w="1264"/>
      </w:tblGrid>
      <w:tr w:rsidR="00906530" w:rsidTr="003C7D1F">
        <w:trPr>
          <w:trHeight w:val="196"/>
        </w:trPr>
        <w:tc>
          <w:tcPr>
            <w:tcW w:w="400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84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47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6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37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410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58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</w:t>
            </w:r>
            <w:r w:rsidR="00DB768B">
              <w:rPr>
                <w:rFonts w:ascii="Comic Sans MS" w:hAnsi="Comic Sans MS"/>
                <w:b/>
              </w:rPr>
              <w:t>permission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qualified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DB768B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effortless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festival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individuals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approximately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628FA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luxury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628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</w:t>
            </w:r>
            <w:r w:rsidR="005628FA">
              <w:rPr>
                <w:rFonts w:ascii="Comic Sans MS" w:hAnsi="Comic Sans MS"/>
                <w:b/>
              </w:rPr>
              <w:t>ravenously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original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  <w:r w:rsidR="00DB768B">
              <w:rPr>
                <w:rFonts w:ascii="Comic Sans MS" w:hAnsi="Comic Sans MS"/>
                <w:b/>
              </w:rPr>
              <w:t>disguised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 </w:t>
            </w:r>
            <w:r w:rsidR="005628FA">
              <w:rPr>
                <w:rFonts w:ascii="Comic Sans MS" w:hAnsi="Comic Sans MS"/>
                <w:b/>
              </w:rPr>
              <w:t>challenging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A770CB">
              <w:rPr>
                <w:rFonts w:ascii="Comic Sans MS" w:hAnsi="Comic Sans MS"/>
                <w:b/>
              </w:rPr>
              <w:t>rehearsed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r w:rsidR="00DB768B">
              <w:rPr>
                <w:rFonts w:ascii="Comic Sans MS" w:hAnsi="Comic Sans MS"/>
                <w:b/>
              </w:rPr>
              <w:t xml:space="preserve"> participate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A770CB">
              <w:rPr>
                <w:rFonts w:ascii="Comic Sans MS" w:hAnsi="Comic Sans MS"/>
                <w:b/>
              </w:rPr>
              <w:t>realistic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770CB">
              <w:rPr>
                <w:rFonts w:ascii="Comic Sans MS" w:hAnsi="Comic Sans MS"/>
                <w:b/>
              </w:rPr>
              <w:t>corridor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770CB">
              <w:rPr>
                <w:rFonts w:ascii="Comic Sans MS" w:hAnsi="Comic Sans MS"/>
                <w:b/>
              </w:rPr>
              <w:t>surveyed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DB768B">
              <w:rPr>
                <w:rFonts w:ascii="Comic Sans MS" w:hAnsi="Comic Sans MS"/>
                <w:b/>
              </w:rPr>
              <w:t>currency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1147BF">
              <w:rPr>
                <w:rFonts w:ascii="Comic Sans MS" w:hAnsi="Comic Sans MS"/>
                <w:b/>
              </w:rPr>
              <w:t>accuracy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1147BF">
              <w:rPr>
                <w:rFonts w:ascii="Comic Sans MS" w:hAnsi="Comic Sans MS"/>
                <w:b/>
              </w:rPr>
              <w:t>audience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1147BF">
              <w:rPr>
                <w:rFonts w:ascii="Comic Sans MS" w:hAnsi="Comic Sans MS"/>
                <w:b/>
              </w:rPr>
              <w:t>colourful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</w:tbl>
    <w:p w:rsidR="00352A17" w:rsidRDefault="00352A17">
      <w:pPr>
        <w:rPr>
          <w:rFonts w:ascii="Comic Sans MS" w:hAnsi="Comic Sans MS"/>
          <w:b/>
          <w:u w:val="single"/>
        </w:rPr>
      </w:pPr>
    </w:p>
    <w:p w:rsidR="00862163" w:rsidRDefault="003F14B5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Choose</w:t>
      </w:r>
      <w:r w:rsidR="00862163">
        <w:rPr>
          <w:rFonts w:ascii="Comic Sans MS" w:hAnsi="Comic Sans MS"/>
          <w:b/>
          <w:u w:val="single"/>
        </w:rPr>
        <w:t xml:space="preserve"> 10 spellings and write a spelling sentence for each.  Remember the words must be used correctly and make sense within the sentence.</w:t>
      </w:r>
    </w:p>
    <w:p w:rsidR="00862163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862163" w:rsidRDefault="00862163" w:rsidP="00862163">
      <w:pPr>
        <w:rPr>
          <w:rFonts w:ascii="Comic Sans MS" w:hAnsi="Comic Sans MS"/>
          <w:b/>
          <w:u w:val="single"/>
        </w:rPr>
      </w:pP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</w:t>
      </w:r>
    </w:p>
    <w:p w:rsidR="00352A17" w:rsidRDefault="00352A17">
      <w:pPr>
        <w:rPr>
          <w:rFonts w:ascii="Comic Sans MS" w:hAnsi="Comic Sans MS"/>
          <w:b/>
          <w:u w:val="single"/>
        </w:rPr>
      </w:pPr>
    </w:p>
    <w:sectPr w:rsidR="00352A17" w:rsidSect="003A5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B5082"/>
    <w:rsid w:val="000C7C49"/>
    <w:rsid w:val="000D3287"/>
    <w:rsid w:val="001147BF"/>
    <w:rsid w:val="001A2872"/>
    <w:rsid w:val="001D3925"/>
    <w:rsid w:val="001E1FE2"/>
    <w:rsid w:val="00274A25"/>
    <w:rsid w:val="00296232"/>
    <w:rsid w:val="002A6BE5"/>
    <w:rsid w:val="00333812"/>
    <w:rsid w:val="00343523"/>
    <w:rsid w:val="00352A17"/>
    <w:rsid w:val="003A5D7F"/>
    <w:rsid w:val="003C7D1F"/>
    <w:rsid w:val="003E0E48"/>
    <w:rsid w:val="003F14B5"/>
    <w:rsid w:val="00405E98"/>
    <w:rsid w:val="004159A1"/>
    <w:rsid w:val="00457682"/>
    <w:rsid w:val="004D31F2"/>
    <w:rsid w:val="0056264B"/>
    <w:rsid w:val="005628FA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B1787"/>
    <w:rsid w:val="007E2B4B"/>
    <w:rsid w:val="00840E36"/>
    <w:rsid w:val="00862163"/>
    <w:rsid w:val="008B2EEA"/>
    <w:rsid w:val="00906530"/>
    <w:rsid w:val="00947B0C"/>
    <w:rsid w:val="009626C5"/>
    <w:rsid w:val="009B3290"/>
    <w:rsid w:val="009D3D9C"/>
    <w:rsid w:val="00A770CB"/>
    <w:rsid w:val="00AA25CC"/>
    <w:rsid w:val="00AD49C1"/>
    <w:rsid w:val="00AE6A29"/>
    <w:rsid w:val="00B50D85"/>
    <w:rsid w:val="00C87BD1"/>
    <w:rsid w:val="00D04EC4"/>
    <w:rsid w:val="00D6306D"/>
    <w:rsid w:val="00D63851"/>
    <w:rsid w:val="00DA281D"/>
    <w:rsid w:val="00DB768B"/>
    <w:rsid w:val="00E253C3"/>
    <w:rsid w:val="00E33592"/>
    <w:rsid w:val="00E64102"/>
    <w:rsid w:val="00E76BCB"/>
    <w:rsid w:val="00EA0387"/>
    <w:rsid w:val="00EA1F0F"/>
    <w:rsid w:val="00EC44C7"/>
    <w:rsid w:val="00F94B3E"/>
    <w:rsid w:val="00FA2965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9CD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2</cp:revision>
  <dcterms:created xsi:type="dcterms:W3CDTF">2020-07-01T12:45:00Z</dcterms:created>
  <dcterms:modified xsi:type="dcterms:W3CDTF">2020-07-01T12:45:00Z</dcterms:modified>
</cp:coreProperties>
</file>